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9D42" w14:textId="442106E4" w:rsidR="00E649C0" w:rsidRDefault="00E649C0" w:rsidP="001B3323">
      <w:pPr>
        <w:spacing w:after="0"/>
        <w:jc w:val="center"/>
      </w:pPr>
      <w:r>
        <w:t>Referral Line Addendum</w:t>
      </w:r>
    </w:p>
    <w:p w14:paraId="0A2D1804" w14:textId="77777777" w:rsidR="00E649C0" w:rsidRDefault="00E649C0" w:rsidP="00E649C0">
      <w:pPr>
        <w:spacing w:after="0"/>
      </w:pPr>
    </w:p>
    <w:p w14:paraId="1F2E3971" w14:textId="47EDD5BA" w:rsidR="00E649C0" w:rsidRDefault="00E649C0" w:rsidP="00E649C0">
      <w:pPr>
        <w:spacing w:after="0"/>
      </w:pPr>
      <w:r>
        <w:t>The purpose of the Referral Line Service is to be the initial point of contact for external agencies. who may want to refer service users in for support and/or to answer general enquiries. The role will include the following duties:</w:t>
      </w:r>
    </w:p>
    <w:p w14:paraId="4B5E720D" w14:textId="77777777" w:rsidR="00E649C0" w:rsidRDefault="00E649C0" w:rsidP="00E649C0">
      <w:pPr>
        <w:spacing w:after="0"/>
      </w:pPr>
    </w:p>
    <w:p w14:paraId="364F5EEB" w14:textId="77777777" w:rsidR="002D3F24" w:rsidRDefault="00E649C0" w:rsidP="00E649C0">
      <w:pPr>
        <w:pStyle w:val="ListParagraph"/>
        <w:numPr>
          <w:ilvl w:val="0"/>
          <w:numId w:val="1"/>
        </w:numPr>
        <w:spacing w:after="0"/>
      </w:pPr>
      <w:r>
        <w:t>To be based at the Pankhurst Centre</w:t>
      </w:r>
    </w:p>
    <w:p w14:paraId="1CAC37D9" w14:textId="77777777" w:rsidR="00FA59DD" w:rsidRDefault="002D3F24" w:rsidP="00E649C0">
      <w:pPr>
        <w:pStyle w:val="ListParagraph"/>
        <w:numPr>
          <w:ilvl w:val="0"/>
          <w:numId w:val="1"/>
        </w:numPr>
        <w:spacing w:after="0"/>
      </w:pPr>
      <w:r>
        <w:t xml:space="preserve">To answer all incoming calls regarding referrals </w:t>
      </w:r>
      <w:r w:rsidR="004D355A">
        <w:t>and enquiries</w:t>
      </w:r>
    </w:p>
    <w:p w14:paraId="014A39F0" w14:textId="648086B7" w:rsidR="00E649C0" w:rsidRDefault="004D355A" w:rsidP="00E97322">
      <w:pPr>
        <w:pStyle w:val="ListParagraph"/>
        <w:numPr>
          <w:ilvl w:val="0"/>
          <w:numId w:val="1"/>
        </w:numPr>
        <w:spacing w:after="0"/>
      </w:pPr>
      <w:r>
        <w:t xml:space="preserve"> </w:t>
      </w:r>
      <w:r w:rsidR="00FA59DD">
        <w:t xml:space="preserve">To assess the needs of service users ensuring their safety at the point of contact </w:t>
      </w:r>
    </w:p>
    <w:p w14:paraId="179D5E2B" w14:textId="77777777" w:rsidR="00E649C0" w:rsidRDefault="00E649C0" w:rsidP="00E649C0">
      <w:pPr>
        <w:pStyle w:val="ListParagraph"/>
        <w:numPr>
          <w:ilvl w:val="0"/>
          <w:numId w:val="1"/>
        </w:numPr>
        <w:spacing w:after="0"/>
      </w:pPr>
      <w:r>
        <w:t>To upload all referrals onto Oasis and attempt contact within 48 hours</w:t>
      </w:r>
    </w:p>
    <w:p w14:paraId="0B325105" w14:textId="00BE0F7F" w:rsidR="00E649C0" w:rsidRDefault="00E649C0" w:rsidP="00E649C0">
      <w:pPr>
        <w:pStyle w:val="ListParagraph"/>
        <w:numPr>
          <w:ilvl w:val="0"/>
          <w:numId w:val="1"/>
        </w:numPr>
        <w:spacing w:after="0"/>
      </w:pPr>
      <w:r>
        <w:t>To complete initial DASH assessments of risk where appropriate.</w:t>
      </w:r>
    </w:p>
    <w:p w14:paraId="245AF10A" w14:textId="60C11624" w:rsidR="00E649C0" w:rsidRDefault="00E649C0" w:rsidP="00E649C0">
      <w:pPr>
        <w:pStyle w:val="ListParagraph"/>
        <w:numPr>
          <w:ilvl w:val="0"/>
          <w:numId w:val="1"/>
        </w:numPr>
        <w:spacing w:after="0"/>
      </w:pPr>
      <w:r>
        <w:t xml:space="preserve">To </w:t>
      </w:r>
      <w:r w:rsidR="0063656B">
        <w:t>provide advice</w:t>
      </w:r>
      <w:r>
        <w:t xml:space="preserve"> on housing, </w:t>
      </w:r>
      <w:r w:rsidR="005B60A4">
        <w:t>safety,</w:t>
      </w:r>
      <w:r>
        <w:t xml:space="preserve"> </w:t>
      </w:r>
      <w:r w:rsidR="0063656B">
        <w:t>and civil</w:t>
      </w:r>
      <w:r>
        <w:t xml:space="preserve"> options where appropriate</w:t>
      </w:r>
    </w:p>
    <w:p w14:paraId="6A7B3E30" w14:textId="67048023" w:rsidR="002112DD" w:rsidRDefault="002112DD" w:rsidP="00E649C0">
      <w:pPr>
        <w:pStyle w:val="ListParagraph"/>
        <w:numPr>
          <w:ilvl w:val="0"/>
          <w:numId w:val="1"/>
        </w:numPr>
        <w:spacing w:after="0"/>
      </w:pPr>
      <w:r>
        <w:t xml:space="preserve">Ensure all </w:t>
      </w:r>
      <w:r w:rsidR="00E97322">
        <w:t xml:space="preserve">relevant case management </w:t>
      </w:r>
      <w:r w:rsidR="009B452E">
        <w:t xml:space="preserve">has been completed on time; case notes, DASH, </w:t>
      </w:r>
      <w:r w:rsidR="00356D28">
        <w:t>service user information etc…</w:t>
      </w:r>
    </w:p>
    <w:p w14:paraId="7CA0CA5B" w14:textId="77777777" w:rsidR="0063656B" w:rsidRDefault="0063656B" w:rsidP="00E649C0">
      <w:pPr>
        <w:pStyle w:val="ListParagraph"/>
        <w:numPr>
          <w:ilvl w:val="0"/>
          <w:numId w:val="1"/>
        </w:numPr>
        <w:spacing w:after="0"/>
      </w:pPr>
      <w:r>
        <w:t xml:space="preserve">To assist with the Drop </w:t>
      </w:r>
      <w:proofErr w:type="gramStart"/>
      <w:r>
        <w:t>In</w:t>
      </w:r>
      <w:proofErr w:type="gramEnd"/>
      <w:r>
        <w:t xml:space="preserve"> Service when necessary</w:t>
      </w:r>
    </w:p>
    <w:p w14:paraId="01BE12B8" w14:textId="74359383" w:rsidR="005B60A4" w:rsidRDefault="002D3F24" w:rsidP="00E75107">
      <w:pPr>
        <w:pStyle w:val="ListParagraph"/>
        <w:numPr>
          <w:ilvl w:val="0"/>
          <w:numId w:val="1"/>
        </w:numPr>
        <w:spacing w:after="0"/>
      </w:pPr>
      <w:r>
        <w:t>To</w:t>
      </w:r>
      <w:r w:rsidR="0063656B">
        <w:t xml:space="preserve"> </w:t>
      </w:r>
      <w:r w:rsidR="002C0E98">
        <w:t xml:space="preserve">assist any service user coming to the Pankhurst Centre for </w:t>
      </w:r>
      <w:r w:rsidR="00323803">
        <w:t xml:space="preserve">domestic abuse related </w:t>
      </w:r>
      <w:r w:rsidR="002C0E98">
        <w:t>support</w:t>
      </w:r>
      <w:r w:rsidR="005B60A4">
        <w:t>.</w:t>
      </w:r>
    </w:p>
    <w:p w14:paraId="4668FAEE" w14:textId="21225139" w:rsidR="00E75107" w:rsidRDefault="00E75107" w:rsidP="00E75107">
      <w:pPr>
        <w:pStyle w:val="ListParagraph"/>
        <w:numPr>
          <w:ilvl w:val="0"/>
          <w:numId w:val="1"/>
        </w:numPr>
        <w:spacing w:after="0"/>
      </w:pPr>
      <w:r>
        <w:t xml:space="preserve">To report any </w:t>
      </w:r>
      <w:r w:rsidR="00E0189F">
        <w:t xml:space="preserve">safeguarding </w:t>
      </w:r>
      <w:r>
        <w:t>concerns to</w:t>
      </w:r>
      <w:r w:rsidR="00E0189F">
        <w:t xml:space="preserve"> the relevant Line Manager </w:t>
      </w:r>
    </w:p>
    <w:p w14:paraId="2A8AF042" w14:textId="77777777" w:rsidR="00323803" w:rsidRDefault="00E649C0" w:rsidP="00E649C0">
      <w:pPr>
        <w:pStyle w:val="ListParagraph"/>
        <w:numPr>
          <w:ilvl w:val="0"/>
          <w:numId w:val="1"/>
        </w:numPr>
        <w:spacing w:after="0"/>
      </w:pPr>
      <w:r>
        <w:t>To work to Leading Lights standards</w:t>
      </w:r>
    </w:p>
    <w:p w14:paraId="4FDDE203" w14:textId="76B9D426" w:rsidR="00E649C0" w:rsidRDefault="00E649C0" w:rsidP="005B60A4">
      <w:pPr>
        <w:spacing w:after="0"/>
        <w:ind w:left="360"/>
      </w:pPr>
      <w:r>
        <w:t xml:space="preserve"> </w:t>
      </w:r>
    </w:p>
    <w:p w14:paraId="1151FAFF" w14:textId="77777777" w:rsidR="00EB13D8" w:rsidRDefault="00EB13D8"/>
    <w:sectPr w:rsidR="00EB13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B5EBD"/>
    <w:multiLevelType w:val="hybridMultilevel"/>
    <w:tmpl w:val="3CD8B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847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C0"/>
    <w:rsid w:val="000F76CA"/>
    <w:rsid w:val="001B3323"/>
    <w:rsid w:val="002112DD"/>
    <w:rsid w:val="00286891"/>
    <w:rsid w:val="002C0E98"/>
    <w:rsid w:val="002D3F24"/>
    <w:rsid w:val="00323803"/>
    <w:rsid w:val="00356D28"/>
    <w:rsid w:val="004A6E39"/>
    <w:rsid w:val="004D355A"/>
    <w:rsid w:val="005B60A4"/>
    <w:rsid w:val="0063656B"/>
    <w:rsid w:val="007410EC"/>
    <w:rsid w:val="009B452E"/>
    <w:rsid w:val="00CC155E"/>
    <w:rsid w:val="00D67519"/>
    <w:rsid w:val="00E0189F"/>
    <w:rsid w:val="00E649C0"/>
    <w:rsid w:val="00E75107"/>
    <w:rsid w:val="00E97322"/>
    <w:rsid w:val="00EB13D8"/>
    <w:rsid w:val="00FA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430C7"/>
  <w15:chartTrackingRefBased/>
  <w15:docId w15:val="{A8554388-7F70-45D5-B255-226A8B8C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9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e85e5c5-183c-46fe-baa0-34ec3344b2ac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3144DA6CFD14998DF9FAB9EEC1B82" ma:contentTypeVersion="10" ma:contentTypeDescription="Create a new document." ma:contentTypeScope="" ma:versionID="f1312ee05424a8dfbc6faf54e9280115">
  <xsd:schema xmlns:xsd="http://www.w3.org/2001/XMLSchema" xmlns:xs="http://www.w3.org/2001/XMLSchema" xmlns:p="http://schemas.microsoft.com/office/2006/metadata/properties" xmlns:ns2="cf4076fc-08bd-4100-adc8-529ca790ac02" xmlns:ns3="de85e5c5-183c-46fe-baa0-34ec3344b2ac" targetNamespace="http://schemas.microsoft.com/office/2006/metadata/properties" ma:root="true" ma:fieldsID="7a03ed85e7564e1e40083b0d6d20c5b6" ns2:_="" ns3:_="">
    <xsd:import namespace="cf4076fc-08bd-4100-adc8-529ca790ac02"/>
    <xsd:import namespace="de85e5c5-183c-46fe-baa0-34ec3344b2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076fc-08bd-4100-adc8-529ca790a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5e5c5-183c-46fe-baa0-34ec3344b2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5A007B-883F-43FD-B3B3-3129937FAD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73295-7FB8-437A-A0AC-680F9B912F3A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cf4076fc-08bd-4100-adc8-529ca790ac02"/>
    <ds:schemaRef ds:uri="de85e5c5-183c-46fe-baa0-34ec3344b2ac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D8573B0-9AD2-439B-8FF4-E5AB59CBB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076fc-08bd-4100-adc8-529ca790ac02"/>
    <ds:schemaRef ds:uri="de85e5c5-183c-46fe-baa0-34ec3344b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Nuttall</dc:creator>
  <cp:keywords/>
  <dc:description/>
  <cp:lastModifiedBy>Lucy Shanahan</cp:lastModifiedBy>
  <cp:revision>2</cp:revision>
  <dcterms:created xsi:type="dcterms:W3CDTF">2023-05-16T17:01:00Z</dcterms:created>
  <dcterms:modified xsi:type="dcterms:W3CDTF">2023-05-16T17:01:00Z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0x010100A503144DA6CFD14998DF9FAB9EEC1B82</vt:lpwstr>
  </property>
  <property fmtid="{D5CDD505-2E9C-101B-9397-08002B2CF9AE}" pid="3" name="Order">
    <vt:r8>6686100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